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49E3C" w14:textId="77777777" w:rsidR="00012780" w:rsidRDefault="005F04E2" w:rsidP="00FD7978">
      <w:pPr>
        <w:jc w:val="center"/>
        <w:rPr>
          <w:rFonts w:ascii="Algerian" w:hAnsi="Algerian"/>
          <w:sz w:val="44"/>
          <w:szCs w:val="44"/>
        </w:rPr>
      </w:pPr>
      <w:r>
        <w:rPr>
          <w:rFonts w:ascii="Algerian" w:hAnsi="Algerian"/>
          <w:noProof/>
          <w:sz w:val="44"/>
          <w:szCs w:val="44"/>
        </w:rPr>
        <w:drawing>
          <wp:anchor distT="0" distB="0" distL="114300" distR="114300" simplePos="0" relativeHeight="251658240" behindDoc="1" locked="0" layoutInCell="1" allowOverlap="1" wp14:anchorId="6E8F33D3" wp14:editId="7BC3B840">
            <wp:simplePos x="0" y="0"/>
            <wp:positionH relativeFrom="column">
              <wp:posOffset>-243840</wp:posOffset>
            </wp:positionH>
            <wp:positionV relativeFrom="paragraph">
              <wp:posOffset>0</wp:posOffset>
            </wp:positionV>
            <wp:extent cx="1352550" cy="1135380"/>
            <wp:effectExtent l="0" t="0" r="0" b="7620"/>
            <wp:wrapTight wrapText="bothSides">
              <wp:wrapPolygon edited="0">
                <wp:start x="0" y="0"/>
                <wp:lineTo x="0" y="21262"/>
                <wp:lineTo x="21093" y="21262"/>
                <wp:lineTo x="210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52550" cy="1135380"/>
                    </a:xfrm>
                    <a:prstGeom prst="rect">
                      <a:avLst/>
                    </a:prstGeom>
                    <a:noFill/>
                    <a:ln w="9525">
                      <a:noFill/>
                      <a:miter lim="800000"/>
                      <a:headEnd/>
                      <a:tailEnd/>
                    </a:ln>
                  </pic:spPr>
                </pic:pic>
              </a:graphicData>
            </a:graphic>
            <wp14:sizeRelV relativeFrom="margin">
              <wp14:pctHeight>0</wp14:pctHeight>
            </wp14:sizeRelV>
          </wp:anchor>
        </w:drawing>
      </w:r>
      <w:r w:rsidR="00564BF8">
        <w:rPr>
          <w:rFonts w:ascii="Algerian" w:hAnsi="Algerian"/>
          <w:sz w:val="44"/>
          <w:szCs w:val="44"/>
        </w:rPr>
        <w:t>Fevangdagen</w:t>
      </w:r>
    </w:p>
    <w:p w14:paraId="78876113" w14:textId="58D26CF3" w:rsidR="00783920" w:rsidRDefault="004E16C4" w:rsidP="00012780">
      <w:pPr>
        <w:jc w:val="center"/>
        <w:rPr>
          <w:rFonts w:ascii="Algerian" w:hAnsi="Algerian"/>
          <w:sz w:val="44"/>
          <w:szCs w:val="44"/>
        </w:rPr>
      </w:pPr>
      <w:r>
        <w:rPr>
          <w:rFonts w:ascii="Algerian" w:hAnsi="Algerian"/>
          <w:sz w:val="44"/>
          <w:szCs w:val="44"/>
        </w:rPr>
        <w:t xml:space="preserve">Søndag </w:t>
      </w:r>
      <w:r w:rsidR="00564BF8">
        <w:rPr>
          <w:rFonts w:ascii="Algerian" w:hAnsi="Algerian"/>
          <w:sz w:val="44"/>
          <w:szCs w:val="44"/>
        </w:rPr>
        <w:t>4. September 2016</w:t>
      </w:r>
    </w:p>
    <w:p w14:paraId="35103D24" w14:textId="4AAEDE37" w:rsidR="000E5BC1" w:rsidRPr="00012780" w:rsidRDefault="000E5BC1" w:rsidP="00012780">
      <w:pPr>
        <w:jc w:val="center"/>
        <w:rPr>
          <w:rFonts w:ascii="Algerian" w:hAnsi="Algerian"/>
          <w:sz w:val="44"/>
          <w:szCs w:val="44"/>
        </w:rPr>
      </w:pPr>
      <w:r>
        <w:rPr>
          <w:rFonts w:ascii="Algerian" w:hAnsi="Algerian"/>
          <w:sz w:val="44"/>
          <w:szCs w:val="44"/>
        </w:rPr>
        <w:t>Kl 11-15</w:t>
      </w:r>
    </w:p>
    <w:p w14:paraId="3C3BEF37" w14:textId="09AF9C8B" w:rsidR="00783920" w:rsidRDefault="00642504">
      <w:r>
        <w:t>Alle er hjertelig velkommne!</w:t>
      </w:r>
    </w:p>
    <w:p w14:paraId="422211BF" w14:textId="0D91A93B" w:rsidR="0013179F" w:rsidRDefault="0013179F" w:rsidP="0013179F"/>
    <w:p w14:paraId="300FADDF" w14:textId="77777777" w:rsidR="00783920" w:rsidRPr="00443B73" w:rsidRDefault="0013179F" w:rsidP="0013179F">
      <w:r w:rsidRPr="00443B73">
        <w:t>Fevangdagen 2016 blir et arrangement med feiring av Fevang skole som fyller 150 år, Fevang Fotball som fyller 50 år og samtidig et samlingspunkt for hele bygda med aktiviteter og tilbud til store og små. Det blir utstilling i skolens gymsal med diverse fra de siste 150 år. Fat og Fe kommer, flere andre gårdsbutikker er invitert. Vi får besøk av veteranbiler, Jubileumskamp med et av Fevang Fotballs lag, og mye mye mer.</w:t>
      </w:r>
    </w:p>
    <w:p w14:paraId="648E038D" w14:textId="77777777" w:rsidR="0013179F" w:rsidRPr="00443B73" w:rsidRDefault="0013179F" w:rsidP="0013179F">
      <w:r w:rsidRPr="00443B73">
        <w:t>Vil du prøve bueskyting? Sandefjord Bueskyttere er til stede fra 12 - 15 og lar deg prøve.</w:t>
      </w:r>
    </w:p>
    <w:p w14:paraId="372B1343" w14:textId="77777777" w:rsidR="0013179F" w:rsidRDefault="0013179F" w:rsidP="0013179F">
      <w:r w:rsidRPr="00443B73">
        <w:t>Det blir kakelotteri og mange andre flotte gevinster - ta med kontanter.</w:t>
      </w:r>
    </w:p>
    <w:p w14:paraId="0A8EBF6B" w14:textId="33BC7CCD" w:rsidR="0013179F" w:rsidRPr="00443B73" w:rsidRDefault="0013179F" w:rsidP="00443B73">
      <w:r w:rsidRPr="00443B73">
        <w:t>De holder kiosken åpen på grendehuset med salg av pølser</w:t>
      </w:r>
      <w:r w:rsidR="00443B73" w:rsidRPr="00443B73">
        <w:t>, og de setter opp felles</w:t>
      </w:r>
      <w:r w:rsidR="002833C1">
        <w:t xml:space="preserve"> </w:t>
      </w:r>
      <w:r w:rsidR="00443B73" w:rsidRPr="00443B73">
        <w:t>griller så muligheter for å ta med egen grillmat.</w:t>
      </w:r>
    </w:p>
    <w:p w14:paraId="215229B0" w14:textId="77777777" w:rsidR="0013179F" w:rsidRPr="00443B73" w:rsidRDefault="0013179F" w:rsidP="00443B73"/>
    <w:p w14:paraId="68161928" w14:textId="5EE264B8" w:rsidR="0013179F" w:rsidRPr="00D8475C" w:rsidRDefault="0013179F" w:rsidP="000A5EC9">
      <w:pPr>
        <w:rPr>
          <w:b/>
          <w:sz w:val="24"/>
          <w:szCs w:val="24"/>
        </w:rPr>
      </w:pPr>
      <w:r w:rsidRPr="00D8475C">
        <w:rPr>
          <w:b/>
          <w:sz w:val="24"/>
          <w:szCs w:val="24"/>
        </w:rPr>
        <w:t>Vi i Fevang Speidergruppe skal stille med karusell og salg av</w:t>
      </w:r>
      <w:r w:rsidR="005A7A2B" w:rsidRPr="00D8475C">
        <w:rPr>
          <w:b/>
          <w:sz w:val="24"/>
          <w:szCs w:val="24"/>
        </w:rPr>
        <w:t xml:space="preserve"> hamburgere og </w:t>
      </w:r>
      <w:r w:rsidR="00D8475C">
        <w:rPr>
          <w:b/>
          <w:sz w:val="24"/>
          <w:szCs w:val="24"/>
        </w:rPr>
        <w:t>pølser.</w:t>
      </w:r>
      <w:r w:rsidR="000A5EC9">
        <w:rPr>
          <w:b/>
          <w:sz w:val="24"/>
          <w:szCs w:val="24"/>
        </w:rPr>
        <w:t xml:space="preserve"> </w:t>
      </w:r>
      <w:r w:rsidR="00706959">
        <w:rPr>
          <w:b/>
          <w:sz w:val="24"/>
          <w:szCs w:val="24"/>
        </w:rPr>
        <w:t xml:space="preserve">      </w:t>
      </w:r>
      <w:r w:rsidRPr="00D8475C">
        <w:rPr>
          <w:b/>
          <w:sz w:val="24"/>
          <w:szCs w:val="24"/>
        </w:rPr>
        <w:t xml:space="preserve">Dette er en god inntekt for gruppen og </w:t>
      </w:r>
      <w:r w:rsidRPr="002833C1">
        <w:rPr>
          <w:b/>
          <w:sz w:val="24"/>
          <w:szCs w:val="24"/>
          <w:highlight w:val="yellow"/>
          <w:u w:val="single"/>
        </w:rPr>
        <w:t xml:space="preserve">vi oppfordrer dermed speiderne i troppen </w:t>
      </w:r>
      <w:r w:rsidR="00443B73" w:rsidRPr="002833C1">
        <w:rPr>
          <w:b/>
          <w:sz w:val="24"/>
          <w:szCs w:val="24"/>
          <w:highlight w:val="yellow"/>
          <w:u w:val="single"/>
        </w:rPr>
        <w:t>til og stille opp og hjelpe til</w:t>
      </w:r>
      <w:r w:rsidR="00443B73" w:rsidRPr="00D8475C">
        <w:rPr>
          <w:b/>
          <w:sz w:val="24"/>
          <w:szCs w:val="24"/>
        </w:rPr>
        <w:t xml:space="preserve">. Antrekket blir da </w:t>
      </w:r>
      <w:bookmarkStart w:id="0" w:name="_GoBack"/>
      <w:r w:rsidR="00443B73" w:rsidRPr="00D8475C">
        <w:rPr>
          <w:b/>
          <w:sz w:val="24"/>
          <w:szCs w:val="24"/>
        </w:rPr>
        <w:t>speiderskjorte</w:t>
      </w:r>
      <w:bookmarkEnd w:id="0"/>
      <w:r w:rsidR="00443B73" w:rsidRPr="00D8475C">
        <w:rPr>
          <w:b/>
          <w:sz w:val="24"/>
          <w:szCs w:val="24"/>
        </w:rPr>
        <w:t xml:space="preserve"> og skjerf for de som har det, og det er ikke værforbehold.</w:t>
      </w:r>
    </w:p>
    <w:p w14:paraId="32CFF3AA" w14:textId="77777777" w:rsidR="0013179F" w:rsidRPr="00443B73" w:rsidRDefault="0013179F" w:rsidP="00443B73"/>
    <w:p w14:paraId="6EC39C51" w14:textId="77777777" w:rsidR="005538B0" w:rsidRDefault="0013179F" w:rsidP="00443B73">
      <w:r w:rsidRPr="00443B73">
        <w:t>Vi oppfordrer alle som bor i nærheten til å la bilen stå hjemme:) Ellers er den gamle grusbanen et alternativ til parkering.</w:t>
      </w:r>
    </w:p>
    <w:p w14:paraId="6150CE47" w14:textId="77777777" w:rsidR="005538B0" w:rsidRDefault="005538B0" w:rsidP="00783920">
      <w:pPr>
        <w:pStyle w:val="Ingenavstand"/>
      </w:pPr>
    </w:p>
    <w:p w14:paraId="7406678F" w14:textId="77777777" w:rsidR="005538B0" w:rsidRDefault="005538B0" w:rsidP="00783920">
      <w:pPr>
        <w:pStyle w:val="Ingenavstand"/>
      </w:pPr>
    </w:p>
    <w:p w14:paraId="34BFDD20" w14:textId="77777777" w:rsidR="005538B0" w:rsidRDefault="005538B0" w:rsidP="00783920">
      <w:pPr>
        <w:pStyle w:val="Ingenavstand"/>
      </w:pPr>
      <w:r>
        <w:tab/>
      </w:r>
      <w:r>
        <w:tab/>
      </w:r>
    </w:p>
    <w:p w14:paraId="3F92D7FC" w14:textId="77777777" w:rsidR="005538B0" w:rsidRDefault="005538B0" w:rsidP="00783920">
      <w:pPr>
        <w:pStyle w:val="Ingenavstand"/>
      </w:pPr>
    </w:p>
    <w:p w14:paraId="7F74C3B2" w14:textId="77777777" w:rsidR="005538B0" w:rsidRDefault="005538B0" w:rsidP="00012780">
      <w:pPr>
        <w:pStyle w:val="Ingenavstand"/>
        <w:jc w:val="center"/>
      </w:pPr>
    </w:p>
    <w:p w14:paraId="3D848C1C" w14:textId="77777777" w:rsidR="005538B0" w:rsidRDefault="005538B0" w:rsidP="00012780">
      <w:pPr>
        <w:pStyle w:val="Ingenavstand"/>
        <w:jc w:val="center"/>
      </w:pPr>
    </w:p>
    <w:p w14:paraId="20FFDF2C" w14:textId="77777777" w:rsidR="00012780" w:rsidRDefault="005538B0" w:rsidP="00012780">
      <w:pPr>
        <w:pStyle w:val="Ingenavstand"/>
        <w:jc w:val="center"/>
      </w:pPr>
      <w:r>
        <w:t>Lure</w:t>
      </w:r>
      <w:r w:rsidR="00443B73">
        <w:t>r dere på noe, så ring Ellen på tlf.  92 82 34 64</w:t>
      </w:r>
      <w:r>
        <w:t xml:space="preserve">, </w:t>
      </w:r>
    </w:p>
    <w:p w14:paraId="13215C06" w14:textId="77777777" w:rsidR="00012780" w:rsidRDefault="00443B73" w:rsidP="00012780">
      <w:pPr>
        <w:pStyle w:val="Ingenavstand"/>
        <w:jc w:val="center"/>
      </w:pPr>
      <w:r>
        <w:t xml:space="preserve">Eller </w:t>
      </w:r>
      <w:r w:rsidR="005538B0">
        <w:t xml:space="preserve">Kai </w:t>
      </w:r>
      <w:r>
        <w:t>I.</w:t>
      </w:r>
      <w:r w:rsidR="005538B0">
        <w:t xml:space="preserve"> på tlf.</w:t>
      </w:r>
      <w:r w:rsidR="00012780">
        <w:t xml:space="preserve"> </w:t>
      </w:r>
      <w:r w:rsidR="005538B0">
        <w:t>95 28 35 20.</w:t>
      </w:r>
    </w:p>
    <w:p w14:paraId="01D41F23" w14:textId="77777777" w:rsidR="00012780" w:rsidRDefault="00012780" w:rsidP="00012780">
      <w:pPr>
        <w:pStyle w:val="Ingenavstand"/>
        <w:jc w:val="center"/>
      </w:pPr>
    </w:p>
    <w:p w14:paraId="41BB23BC" w14:textId="77777777" w:rsidR="00FD7978" w:rsidRDefault="00FD7978" w:rsidP="00012780">
      <w:pPr>
        <w:pStyle w:val="Ingenavstand"/>
        <w:jc w:val="center"/>
      </w:pPr>
      <w:r>
        <w:t>B</w:t>
      </w:r>
      <w:r w:rsidR="0078341C">
        <w:t>este</w:t>
      </w:r>
      <w:r>
        <w:t xml:space="preserve"> speiderhilsen</w:t>
      </w:r>
    </w:p>
    <w:p w14:paraId="4356A89C" w14:textId="77777777" w:rsidR="00FD7978" w:rsidRDefault="0078341C" w:rsidP="00012780">
      <w:pPr>
        <w:pStyle w:val="Ingenavstand"/>
        <w:jc w:val="center"/>
      </w:pPr>
      <w:r>
        <w:t>Lederne</w:t>
      </w:r>
    </w:p>
    <w:sectPr w:rsidR="00FD7978" w:rsidSect="00012780">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6753C" w14:textId="77777777" w:rsidR="00FC2D02" w:rsidRDefault="00FC2D02" w:rsidP="00012780">
      <w:pPr>
        <w:spacing w:after="0" w:line="240" w:lineRule="auto"/>
      </w:pPr>
      <w:r>
        <w:separator/>
      </w:r>
    </w:p>
  </w:endnote>
  <w:endnote w:type="continuationSeparator" w:id="0">
    <w:p w14:paraId="453B70FF" w14:textId="77777777" w:rsidR="00FC2D02" w:rsidRDefault="00FC2D02" w:rsidP="0001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7D205" w14:textId="77777777" w:rsidR="00FC2D02" w:rsidRDefault="00FC2D02" w:rsidP="00012780">
      <w:pPr>
        <w:spacing w:after="0" w:line="240" w:lineRule="auto"/>
      </w:pPr>
      <w:r>
        <w:separator/>
      </w:r>
    </w:p>
  </w:footnote>
  <w:footnote w:type="continuationSeparator" w:id="0">
    <w:p w14:paraId="44DB3266" w14:textId="77777777" w:rsidR="00FC2D02" w:rsidRDefault="00FC2D02" w:rsidP="0001278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50D96"/>
    <w:multiLevelType w:val="hybridMultilevel"/>
    <w:tmpl w:val="B0A074BA"/>
    <w:lvl w:ilvl="0" w:tplc="04090007">
      <w:start w:val="1"/>
      <w:numFmt w:val="bullet"/>
      <w:lvlText w:val=""/>
      <w:lvlJc w:val="left"/>
      <w:pPr>
        <w:ind w:left="1440" w:hanging="360"/>
      </w:pPr>
      <w:rPr>
        <w:rFonts w:ascii="Wingdings" w:hAnsi="Wingdings" w:hint="default"/>
        <w:sz w:val="16"/>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20"/>
    <w:rsid w:val="00012780"/>
    <w:rsid w:val="00061EB2"/>
    <w:rsid w:val="000A5EC9"/>
    <w:rsid w:val="000E5BC1"/>
    <w:rsid w:val="0013179F"/>
    <w:rsid w:val="00216823"/>
    <w:rsid w:val="0027430A"/>
    <w:rsid w:val="002833C1"/>
    <w:rsid w:val="002D0C56"/>
    <w:rsid w:val="00366DD8"/>
    <w:rsid w:val="00443B73"/>
    <w:rsid w:val="004E16C4"/>
    <w:rsid w:val="00517AF8"/>
    <w:rsid w:val="005538B0"/>
    <w:rsid w:val="00564BF8"/>
    <w:rsid w:val="00570498"/>
    <w:rsid w:val="005A7A2B"/>
    <w:rsid w:val="005D67AA"/>
    <w:rsid w:val="005F04E2"/>
    <w:rsid w:val="00642504"/>
    <w:rsid w:val="006A72C6"/>
    <w:rsid w:val="00706959"/>
    <w:rsid w:val="00770FDA"/>
    <w:rsid w:val="0078341C"/>
    <w:rsid w:val="00783920"/>
    <w:rsid w:val="00C1640D"/>
    <w:rsid w:val="00C513AF"/>
    <w:rsid w:val="00CD24E2"/>
    <w:rsid w:val="00CE3FA8"/>
    <w:rsid w:val="00D37882"/>
    <w:rsid w:val="00D8475C"/>
    <w:rsid w:val="00EC4830"/>
    <w:rsid w:val="00ED0A3E"/>
    <w:rsid w:val="00FA79AD"/>
    <w:rsid w:val="00FC2D02"/>
    <w:rsid w:val="00FC4111"/>
    <w:rsid w:val="00FD79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BD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vstand">
    <w:name w:val="No Spacing"/>
    <w:uiPriority w:val="1"/>
    <w:qFormat/>
    <w:rsid w:val="00783920"/>
    <w:pPr>
      <w:spacing w:after="0" w:line="240" w:lineRule="auto"/>
    </w:pPr>
  </w:style>
  <w:style w:type="paragraph" w:styleId="Bobletekst">
    <w:name w:val="Balloon Text"/>
    <w:basedOn w:val="Normal"/>
    <w:link w:val="BobletekstTegn"/>
    <w:uiPriority w:val="99"/>
    <w:semiHidden/>
    <w:unhideWhenUsed/>
    <w:rsid w:val="005F04E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F04E2"/>
    <w:rPr>
      <w:rFonts w:ascii="Tahoma" w:hAnsi="Tahoma" w:cs="Tahoma"/>
      <w:sz w:val="16"/>
      <w:szCs w:val="16"/>
    </w:rPr>
  </w:style>
  <w:style w:type="paragraph" w:styleId="Topptekst">
    <w:name w:val="header"/>
    <w:basedOn w:val="Normal"/>
    <w:link w:val="TopptekstTegn"/>
    <w:uiPriority w:val="99"/>
    <w:unhideWhenUsed/>
    <w:rsid w:val="000127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12780"/>
  </w:style>
  <w:style w:type="paragraph" w:styleId="Bunntekst">
    <w:name w:val="footer"/>
    <w:basedOn w:val="Normal"/>
    <w:link w:val="BunntekstTegn"/>
    <w:uiPriority w:val="99"/>
    <w:unhideWhenUsed/>
    <w:rsid w:val="000127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12780"/>
  </w:style>
  <w:style w:type="character" w:customStyle="1" w:styleId="apple-converted-space">
    <w:name w:val="apple-converted-space"/>
    <w:basedOn w:val="Standardskriftforavsnitt"/>
    <w:rsid w:val="0013179F"/>
  </w:style>
  <w:style w:type="character" w:customStyle="1" w:styleId="skr">
    <w:name w:val="_skr"/>
    <w:basedOn w:val="Standardskriftforavsnitt"/>
    <w:rsid w:val="0013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213</Words>
  <Characters>1131</Characters>
  <Application>Microsoft Macintosh Word</Application>
  <DocSecurity>0</DocSecurity>
  <Lines>9</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Fevang Speidergruppe</dc:creator>
  <cp:lastModifiedBy>Ingrid Ingebrigtsen</cp:lastModifiedBy>
  <cp:revision>19</cp:revision>
  <cp:lastPrinted>2016-08-30T19:49:00Z</cp:lastPrinted>
  <dcterms:created xsi:type="dcterms:W3CDTF">2016-08-30T19:30:00Z</dcterms:created>
  <dcterms:modified xsi:type="dcterms:W3CDTF">2016-08-30T19:52:00Z</dcterms:modified>
</cp:coreProperties>
</file>